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A18EB" w14:textId="77777777" w:rsidR="00DC0627" w:rsidRDefault="00DC0627" w:rsidP="00DC0627">
      <w:bookmarkStart w:id="0" w:name="_Toc61784444"/>
    </w:p>
    <w:bookmarkEnd w:id="0"/>
    <w:p w14:paraId="496AA924" w14:textId="6A5BA79E" w:rsidR="00DC0627" w:rsidRPr="005F56B3" w:rsidRDefault="00DC0627" w:rsidP="005F56B3">
      <w:pPr>
        <w:rPr>
          <w:rFonts w:ascii="Arial" w:eastAsiaTheme="majorEastAsia" w:hAnsi="Arial" w:cs="Arial"/>
          <w:b/>
          <w:color w:val="000000" w:themeColor="text1"/>
          <w:sz w:val="32"/>
          <w:szCs w:val="32"/>
          <w:lang w:val="en-US"/>
        </w:rPr>
      </w:pPr>
      <w:r w:rsidRPr="005F56B3">
        <w:rPr>
          <w:rFonts w:ascii="Arial" w:hAnsi="Arial" w:cs="Arial"/>
          <w:b/>
          <w:sz w:val="32"/>
          <w:szCs w:val="32"/>
        </w:rPr>
        <w:t xml:space="preserve">Supplementary </w:t>
      </w:r>
      <w:r w:rsidR="006832CB" w:rsidRPr="005F56B3">
        <w:rPr>
          <w:rFonts w:ascii="Arial" w:hAnsi="Arial" w:cs="Arial"/>
          <w:b/>
          <w:sz w:val="32"/>
          <w:szCs w:val="32"/>
        </w:rPr>
        <w:t>Material 7</w:t>
      </w:r>
    </w:p>
    <w:p w14:paraId="1BE7A5A5" w14:textId="6565F334" w:rsidR="00DC0627" w:rsidRDefault="00DC0627" w:rsidP="00DC0627">
      <w:pPr>
        <w:pStyle w:val="Heading3"/>
      </w:pPr>
      <w:bookmarkStart w:id="1" w:name="_Toc61784445"/>
      <w:r>
        <w:t>Guided conversation to inform discussion with health professionals</w:t>
      </w:r>
      <w:bookmarkEnd w:id="1"/>
    </w:p>
    <w:p w14:paraId="20CA5D12" w14:textId="77777777" w:rsidR="00DC0627" w:rsidRPr="00091B28" w:rsidRDefault="00DC0627" w:rsidP="00DC0627">
      <w:pPr>
        <w:rPr>
          <w:lang w:val="en-US"/>
        </w:rPr>
      </w:pPr>
    </w:p>
    <w:p w14:paraId="0E6142E0" w14:textId="77BF45F4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  <w:r w:rsidRPr="00091B28">
        <w:rPr>
          <w:rFonts w:ascii="Arial" w:hAnsi="Arial" w:cs="Arial"/>
          <w:sz w:val="22"/>
          <w:szCs w:val="22"/>
        </w:rPr>
        <w:t xml:space="preserve">Background on individual and site: clinical role and training; prior involvement in research; experience of working with women giving birth </w:t>
      </w:r>
      <w:r>
        <w:rPr>
          <w:rFonts w:ascii="Arial" w:hAnsi="Arial" w:cs="Arial"/>
          <w:sz w:val="22"/>
          <w:szCs w:val="22"/>
        </w:rPr>
        <w:t>preterm</w:t>
      </w:r>
      <w:r w:rsidRPr="00091B28">
        <w:rPr>
          <w:rFonts w:ascii="Arial" w:hAnsi="Arial" w:cs="Arial"/>
          <w:sz w:val="22"/>
          <w:szCs w:val="22"/>
        </w:rPr>
        <w:t>; clinical site (service level, culture, population served)</w:t>
      </w:r>
    </w:p>
    <w:p w14:paraId="444F3BDB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</w:p>
    <w:p w14:paraId="2EB8080B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  <w:r w:rsidRPr="00091B28">
        <w:rPr>
          <w:rFonts w:ascii="Arial" w:hAnsi="Arial" w:cs="Arial"/>
          <w:sz w:val="22"/>
          <w:szCs w:val="22"/>
        </w:rPr>
        <w:t>Initial thoughts and impressions about the trial, including questions and concerns about its design</w:t>
      </w:r>
    </w:p>
    <w:p w14:paraId="65194C69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  <w:r w:rsidRPr="00091B28">
        <w:rPr>
          <w:rFonts w:ascii="Arial" w:hAnsi="Arial" w:cs="Arial"/>
          <w:sz w:val="22"/>
          <w:szCs w:val="22"/>
        </w:rPr>
        <w:t> </w:t>
      </w:r>
    </w:p>
    <w:p w14:paraId="16953DC0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  <w:r w:rsidRPr="00091B28">
        <w:rPr>
          <w:rFonts w:ascii="Arial" w:hAnsi="Arial" w:cs="Arial"/>
          <w:sz w:val="22"/>
          <w:szCs w:val="22"/>
        </w:rPr>
        <w:t>Practices, and preferences if any, for MoD at different gestational ages, presentations etc</w:t>
      </w:r>
    </w:p>
    <w:p w14:paraId="766EADE9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</w:p>
    <w:p w14:paraId="0F12C892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  <w:r w:rsidRPr="00091B28">
        <w:rPr>
          <w:rFonts w:ascii="Arial" w:hAnsi="Arial" w:cs="Arial"/>
          <w:sz w:val="22"/>
          <w:szCs w:val="22"/>
        </w:rPr>
        <w:t xml:space="preserve">Willingness to recruit and randomize women in these different scenarios, were the trial to go ahead </w:t>
      </w:r>
    </w:p>
    <w:p w14:paraId="5EA54581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</w:p>
    <w:p w14:paraId="0568561C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  <w:r w:rsidRPr="00091B28">
        <w:rPr>
          <w:rFonts w:ascii="Arial" w:hAnsi="Arial" w:cs="Arial"/>
          <w:sz w:val="22"/>
          <w:szCs w:val="22"/>
        </w:rPr>
        <w:t>Feelings about telling women there is currently uncertainty about optimal MoD</w:t>
      </w:r>
    </w:p>
    <w:p w14:paraId="0EBC2766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</w:p>
    <w:p w14:paraId="63402282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  <w:r w:rsidRPr="00091B28">
        <w:rPr>
          <w:rFonts w:ascii="Arial" w:hAnsi="Arial" w:cs="Arial"/>
          <w:sz w:val="22"/>
          <w:szCs w:val="22"/>
        </w:rPr>
        <w:t xml:space="preserve">Other reasons why they/their colleagues might decide not to approach eligible women </w:t>
      </w:r>
    </w:p>
    <w:p w14:paraId="2E78C6BF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</w:p>
    <w:p w14:paraId="6A6D47FA" w14:textId="77777777" w:rsidR="00DC0627" w:rsidRPr="00091B28" w:rsidRDefault="00DC0627" w:rsidP="00DC0627">
      <w:pPr>
        <w:rPr>
          <w:rFonts w:ascii="Arial" w:hAnsi="Arial" w:cs="Arial"/>
          <w:bCs/>
          <w:sz w:val="22"/>
          <w:szCs w:val="22"/>
        </w:rPr>
      </w:pPr>
      <w:r w:rsidRPr="00091B28">
        <w:rPr>
          <w:rFonts w:ascii="Arial" w:hAnsi="Arial" w:cs="Arial"/>
          <w:bCs/>
          <w:sz w:val="22"/>
          <w:szCs w:val="22"/>
        </w:rPr>
        <w:t>Views on women’s willingness to take part</w:t>
      </w:r>
    </w:p>
    <w:p w14:paraId="7D6F43AB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</w:p>
    <w:p w14:paraId="3083EF02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  <w:r w:rsidRPr="00091B28">
        <w:rPr>
          <w:rFonts w:ascii="Arial" w:hAnsi="Arial" w:cs="Arial"/>
          <w:sz w:val="22"/>
          <w:szCs w:val="22"/>
        </w:rPr>
        <w:t>Situations in which it might more challenging to recruit/consent women</w:t>
      </w:r>
    </w:p>
    <w:p w14:paraId="5074EB2E" w14:textId="77777777" w:rsidR="00DC0627" w:rsidRPr="00091B28" w:rsidRDefault="00DC0627" w:rsidP="00DC0627">
      <w:pPr>
        <w:ind w:left="720"/>
        <w:rPr>
          <w:rFonts w:ascii="Arial" w:hAnsi="Arial" w:cs="Arial"/>
          <w:sz w:val="22"/>
          <w:szCs w:val="22"/>
        </w:rPr>
      </w:pPr>
    </w:p>
    <w:p w14:paraId="306F1A2E" w14:textId="77777777" w:rsidR="00DC0627" w:rsidRPr="00091B28" w:rsidRDefault="00DC0627" w:rsidP="00DC0627">
      <w:pPr>
        <w:rPr>
          <w:rFonts w:ascii="Arial" w:hAnsi="Arial" w:cs="Arial"/>
          <w:bCs/>
          <w:sz w:val="22"/>
          <w:szCs w:val="22"/>
        </w:rPr>
      </w:pPr>
      <w:r w:rsidRPr="00091B28">
        <w:rPr>
          <w:rFonts w:ascii="Arial" w:hAnsi="Arial" w:cs="Arial"/>
          <w:bCs/>
          <w:sz w:val="22"/>
          <w:szCs w:val="22"/>
        </w:rPr>
        <w:t>Optimal time to give women information about the trial and to secure their consent</w:t>
      </w:r>
    </w:p>
    <w:p w14:paraId="314C21B7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</w:p>
    <w:p w14:paraId="50B63C80" w14:textId="77777777" w:rsidR="00DC0627" w:rsidRPr="00091B28" w:rsidRDefault="00DC0627" w:rsidP="00DC0627">
      <w:pPr>
        <w:rPr>
          <w:rFonts w:ascii="Arial" w:hAnsi="Arial" w:cs="Arial"/>
          <w:bCs/>
          <w:sz w:val="22"/>
          <w:szCs w:val="22"/>
        </w:rPr>
      </w:pPr>
      <w:r w:rsidRPr="00091B28">
        <w:rPr>
          <w:rFonts w:ascii="Arial" w:hAnsi="Arial" w:cs="Arial"/>
          <w:bCs/>
          <w:sz w:val="22"/>
          <w:szCs w:val="22"/>
        </w:rPr>
        <w:t xml:space="preserve">Whether/why some sites might be better placed to host the trial than others </w:t>
      </w:r>
    </w:p>
    <w:p w14:paraId="7A3BDE3A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</w:p>
    <w:p w14:paraId="65C94E34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  <w:r w:rsidRPr="00091B28">
        <w:rPr>
          <w:rFonts w:ascii="Arial" w:hAnsi="Arial" w:cs="Arial"/>
          <w:sz w:val="22"/>
          <w:szCs w:val="22"/>
        </w:rPr>
        <w:t>What training, resourcing and support would be needed to host the trial in their site</w:t>
      </w:r>
    </w:p>
    <w:p w14:paraId="76CA19E6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</w:p>
    <w:p w14:paraId="425073CE" w14:textId="77777777" w:rsidR="00DC0627" w:rsidRPr="00091B28" w:rsidRDefault="00DC0627" w:rsidP="00DC0627">
      <w:pPr>
        <w:rPr>
          <w:rFonts w:ascii="Arial" w:hAnsi="Arial" w:cs="Arial"/>
          <w:sz w:val="22"/>
          <w:szCs w:val="22"/>
        </w:rPr>
      </w:pPr>
      <w:r w:rsidRPr="00091B28">
        <w:rPr>
          <w:rFonts w:ascii="Arial" w:hAnsi="Arial" w:cs="Arial"/>
          <w:sz w:val="22"/>
          <w:szCs w:val="22"/>
        </w:rPr>
        <w:t>What changes might make the trial more acceptable to them/their colleagues (i.e. increase willingness to host the trial and recruit women into it)</w:t>
      </w:r>
    </w:p>
    <w:p w14:paraId="23778B5E" w14:textId="77777777" w:rsidR="00DC0627" w:rsidRDefault="00DC0627" w:rsidP="00DC0627">
      <w:pPr>
        <w:rPr>
          <w:lang w:val="en-US"/>
        </w:rPr>
      </w:pPr>
    </w:p>
    <w:p w14:paraId="3C2A4D58" w14:textId="35DF9824" w:rsidR="00DC0627" w:rsidRDefault="00DC0627" w:rsidP="00DC0627">
      <w:bookmarkStart w:id="2" w:name="_GoBack"/>
      <w:bookmarkEnd w:id="2"/>
    </w:p>
    <w:sectPr w:rsidR="00DC0627" w:rsidSect="006832C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9110D" w14:textId="77777777" w:rsidR="00C32EB2" w:rsidRDefault="006832CB">
      <w:r>
        <w:separator/>
      </w:r>
    </w:p>
  </w:endnote>
  <w:endnote w:type="continuationSeparator" w:id="0">
    <w:p w14:paraId="049E228D" w14:textId="77777777" w:rsidR="00C32EB2" w:rsidRDefault="0068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123FF" w14:textId="77777777" w:rsidR="00C32EB2" w:rsidRDefault="006832CB">
      <w:r>
        <w:separator/>
      </w:r>
    </w:p>
  </w:footnote>
  <w:footnote w:type="continuationSeparator" w:id="0">
    <w:p w14:paraId="13CD8087" w14:textId="77777777" w:rsidR="00C32EB2" w:rsidRDefault="0068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B48E4" w14:textId="77777777" w:rsidR="004A5D4B" w:rsidRDefault="005F56B3" w:rsidP="001165DB">
    <w:pPr>
      <w:adjustRightInd w:val="0"/>
      <w:snapToGrid w:val="0"/>
      <w:spacing w:line="360" w:lineRule="auto"/>
      <w:rPr>
        <w:rFonts w:ascii="Arial" w:hAnsi="Arial" w:cs="Arial"/>
        <w:b/>
        <w:bCs/>
      </w:rPr>
    </w:pPr>
  </w:p>
  <w:p w14:paraId="05D8196A" w14:textId="77777777" w:rsidR="004A5D4B" w:rsidRDefault="005F5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E13"/>
    <w:multiLevelType w:val="hybridMultilevel"/>
    <w:tmpl w:val="E1AAC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7EC5"/>
    <w:multiLevelType w:val="hybridMultilevel"/>
    <w:tmpl w:val="64FC7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6AE2"/>
    <w:multiLevelType w:val="hybridMultilevel"/>
    <w:tmpl w:val="2228BE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07D9"/>
    <w:multiLevelType w:val="hybridMultilevel"/>
    <w:tmpl w:val="79DED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09C2"/>
    <w:multiLevelType w:val="hybridMultilevel"/>
    <w:tmpl w:val="2D0227D2"/>
    <w:lvl w:ilvl="0" w:tplc="E6BC46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FE5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A0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4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A9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CC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66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A7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8B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25B7"/>
    <w:multiLevelType w:val="hybridMultilevel"/>
    <w:tmpl w:val="117C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0BEF"/>
    <w:multiLevelType w:val="hybridMultilevel"/>
    <w:tmpl w:val="1402D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505B"/>
    <w:multiLevelType w:val="hybridMultilevel"/>
    <w:tmpl w:val="E578DD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000A3"/>
    <w:multiLevelType w:val="hybridMultilevel"/>
    <w:tmpl w:val="5956B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A13EF"/>
    <w:multiLevelType w:val="hybridMultilevel"/>
    <w:tmpl w:val="CBA070D2"/>
    <w:lvl w:ilvl="0" w:tplc="BA3C1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C3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E3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A3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CB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A0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05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07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2D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247D8"/>
    <w:multiLevelType w:val="hybridMultilevel"/>
    <w:tmpl w:val="D1FA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65803"/>
    <w:multiLevelType w:val="hybridMultilevel"/>
    <w:tmpl w:val="5F0E19E4"/>
    <w:lvl w:ilvl="0" w:tplc="859C4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AE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0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E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6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56D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AF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CB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6A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74FB2"/>
    <w:multiLevelType w:val="hybridMultilevel"/>
    <w:tmpl w:val="377CF1A8"/>
    <w:lvl w:ilvl="0" w:tplc="3A728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66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49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E5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8C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D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4C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0E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36C70"/>
    <w:multiLevelType w:val="hybridMultilevel"/>
    <w:tmpl w:val="81E00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3696A"/>
    <w:multiLevelType w:val="hybridMultilevel"/>
    <w:tmpl w:val="9620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6540"/>
    <w:multiLevelType w:val="hybridMultilevel"/>
    <w:tmpl w:val="720E033E"/>
    <w:lvl w:ilvl="0" w:tplc="9A902F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D5096"/>
    <w:multiLevelType w:val="hybridMultilevel"/>
    <w:tmpl w:val="B47A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B1388"/>
    <w:multiLevelType w:val="hybridMultilevel"/>
    <w:tmpl w:val="14624EF8"/>
    <w:lvl w:ilvl="0" w:tplc="E0C444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64C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2D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FC3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4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8C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C6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47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A470B"/>
    <w:multiLevelType w:val="hybridMultilevel"/>
    <w:tmpl w:val="80B62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D1038"/>
    <w:multiLevelType w:val="hybridMultilevel"/>
    <w:tmpl w:val="BBBA6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72DFE"/>
    <w:multiLevelType w:val="hybridMultilevel"/>
    <w:tmpl w:val="4906E0D8"/>
    <w:lvl w:ilvl="0" w:tplc="49747D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0E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42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E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62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EF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B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0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04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40F33"/>
    <w:multiLevelType w:val="hybridMultilevel"/>
    <w:tmpl w:val="97922DCC"/>
    <w:lvl w:ilvl="0" w:tplc="41AA8ACE">
      <w:start w:val="1"/>
      <w:numFmt w:val="decimal"/>
      <w:lvlText w:val="%1."/>
      <w:lvlJc w:val="left"/>
      <w:pPr>
        <w:ind w:left="720" w:hanging="360"/>
      </w:pPr>
    </w:lvl>
    <w:lvl w:ilvl="1" w:tplc="91D2D07E">
      <w:start w:val="1"/>
      <w:numFmt w:val="lowerLetter"/>
      <w:lvlText w:val="%2."/>
      <w:lvlJc w:val="left"/>
      <w:pPr>
        <w:ind w:left="1440" w:hanging="360"/>
      </w:pPr>
    </w:lvl>
    <w:lvl w:ilvl="2" w:tplc="F2AC3BDA">
      <w:start w:val="1"/>
      <w:numFmt w:val="lowerRoman"/>
      <w:lvlText w:val="%3."/>
      <w:lvlJc w:val="right"/>
      <w:pPr>
        <w:ind w:left="2160" w:hanging="180"/>
      </w:pPr>
    </w:lvl>
    <w:lvl w:ilvl="3" w:tplc="64AC7836">
      <w:start w:val="1"/>
      <w:numFmt w:val="decimal"/>
      <w:lvlText w:val="%4."/>
      <w:lvlJc w:val="left"/>
      <w:pPr>
        <w:ind w:left="2880" w:hanging="360"/>
      </w:pPr>
    </w:lvl>
    <w:lvl w:ilvl="4" w:tplc="4B6A8D74">
      <w:start w:val="1"/>
      <w:numFmt w:val="lowerLetter"/>
      <w:lvlText w:val="%5."/>
      <w:lvlJc w:val="left"/>
      <w:pPr>
        <w:ind w:left="3600" w:hanging="360"/>
      </w:pPr>
    </w:lvl>
    <w:lvl w:ilvl="5" w:tplc="1406A74E">
      <w:start w:val="1"/>
      <w:numFmt w:val="lowerRoman"/>
      <w:lvlText w:val="%6."/>
      <w:lvlJc w:val="right"/>
      <w:pPr>
        <w:ind w:left="4320" w:hanging="180"/>
      </w:pPr>
    </w:lvl>
    <w:lvl w:ilvl="6" w:tplc="C7AE06F0">
      <w:start w:val="1"/>
      <w:numFmt w:val="decimal"/>
      <w:lvlText w:val="%7."/>
      <w:lvlJc w:val="left"/>
      <w:pPr>
        <w:ind w:left="5040" w:hanging="360"/>
      </w:pPr>
    </w:lvl>
    <w:lvl w:ilvl="7" w:tplc="90E4225E">
      <w:start w:val="1"/>
      <w:numFmt w:val="lowerLetter"/>
      <w:lvlText w:val="%8."/>
      <w:lvlJc w:val="left"/>
      <w:pPr>
        <w:ind w:left="5760" w:hanging="360"/>
      </w:pPr>
    </w:lvl>
    <w:lvl w:ilvl="8" w:tplc="F38248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D6CD6"/>
    <w:multiLevelType w:val="hybridMultilevel"/>
    <w:tmpl w:val="2D76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71AF0"/>
    <w:multiLevelType w:val="hybridMultilevel"/>
    <w:tmpl w:val="55B6A470"/>
    <w:lvl w:ilvl="0" w:tplc="D1C400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DB86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49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A6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24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84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61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CF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2A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5601"/>
    <w:multiLevelType w:val="hybridMultilevel"/>
    <w:tmpl w:val="42367B78"/>
    <w:lvl w:ilvl="0" w:tplc="196491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CE9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B64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46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A4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7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C4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D60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05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1F7E"/>
    <w:multiLevelType w:val="hybridMultilevel"/>
    <w:tmpl w:val="C98C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573CF"/>
    <w:multiLevelType w:val="hybridMultilevel"/>
    <w:tmpl w:val="5294735E"/>
    <w:lvl w:ilvl="0" w:tplc="69647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6C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4A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64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EC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29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C9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A5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EA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D1826"/>
    <w:multiLevelType w:val="hybridMultilevel"/>
    <w:tmpl w:val="6128C648"/>
    <w:lvl w:ilvl="0" w:tplc="75E413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0AB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C3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4E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25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6E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A1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5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04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A553C"/>
    <w:multiLevelType w:val="hybridMultilevel"/>
    <w:tmpl w:val="6ECE3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A0D6C"/>
    <w:multiLevelType w:val="multilevel"/>
    <w:tmpl w:val="4C42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56EB3"/>
    <w:multiLevelType w:val="hybridMultilevel"/>
    <w:tmpl w:val="4B684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0166E"/>
    <w:multiLevelType w:val="hybridMultilevel"/>
    <w:tmpl w:val="9A3A1D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A4816"/>
    <w:multiLevelType w:val="hybridMultilevel"/>
    <w:tmpl w:val="7F820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4591B"/>
    <w:multiLevelType w:val="hybridMultilevel"/>
    <w:tmpl w:val="4790B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E52D1"/>
    <w:multiLevelType w:val="hybridMultilevel"/>
    <w:tmpl w:val="58A07F84"/>
    <w:lvl w:ilvl="0" w:tplc="376EF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D6A29"/>
    <w:multiLevelType w:val="hybridMultilevel"/>
    <w:tmpl w:val="2E34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438E7"/>
    <w:multiLevelType w:val="hybridMultilevel"/>
    <w:tmpl w:val="96187BFA"/>
    <w:lvl w:ilvl="0" w:tplc="4EC69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111F49"/>
    <w:multiLevelType w:val="hybridMultilevel"/>
    <w:tmpl w:val="B14412E8"/>
    <w:lvl w:ilvl="0" w:tplc="CC126166">
      <w:start w:val="1"/>
      <w:numFmt w:val="decimal"/>
      <w:lvlText w:val="%1."/>
      <w:lvlJc w:val="left"/>
      <w:pPr>
        <w:ind w:left="720" w:hanging="360"/>
      </w:pPr>
    </w:lvl>
    <w:lvl w:ilvl="1" w:tplc="15C69E38">
      <w:start w:val="1"/>
      <w:numFmt w:val="lowerLetter"/>
      <w:lvlText w:val="%2."/>
      <w:lvlJc w:val="left"/>
      <w:pPr>
        <w:ind w:left="1440" w:hanging="360"/>
      </w:pPr>
    </w:lvl>
    <w:lvl w:ilvl="2" w:tplc="5F1AFFF4">
      <w:start w:val="1"/>
      <w:numFmt w:val="lowerRoman"/>
      <w:lvlText w:val="%3."/>
      <w:lvlJc w:val="right"/>
      <w:pPr>
        <w:ind w:left="2160" w:hanging="180"/>
      </w:pPr>
    </w:lvl>
    <w:lvl w:ilvl="3" w:tplc="C0FE4E86">
      <w:start w:val="1"/>
      <w:numFmt w:val="decimal"/>
      <w:lvlText w:val="%4."/>
      <w:lvlJc w:val="left"/>
      <w:pPr>
        <w:ind w:left="2880" w:hanging="360"/>
      </w:pPr>
    </w:lvl>
    <w:lvl w:ilvl="4" w:tplc="D674BCF0">
      <w:start w:val="1"/>
      <w:numFmt w:val="lowerLetter"/>
      <w:lvlText w:val="%5."/>
      <w:lvlJc w:val="left"/>
      <w:pPr>
        <w:ind w:left="3600" w:hanging="360"/>
      </w:pPr>
    </w:lvl>
    <w:lvl w:ilvl="5" w:tplc="B9B60DB2">
      <w:start w:val="1"/>
      <w:numFmt w:val="lowerRoman"/>
      <w:lvlText w:val="%6."/>
      <w:lvlJc w:val="right"/>
      <w:pPr>
        <w:ind w:left="4320" w:hanging="180"/>
      </w:pPr>
    </w:lvl>
    <w:lvl w:ilvl="6" w:tplc="D364301C">
      <w:start w:val="1"/>
      <w:numFmt w:val="decimal"/>
      <w:lvlText w:val="%7."/>
      <w:lvlJc w:val="left"/>
      <w:pPr>
        <w:ind w:left="5040" w:hanging="360"/>
      </w:pPr>
    </w:lvl>
    <w:lvl w:ilvl="7" w:tplc="2AD6D3AE">
      <w:start w:val="1"/>
      <w:numFmt w:val="lowerLetter"/>
      <w:lvlText w:val="%8."/>
      <w:lvlJc w:val="left"/>
      <w:pPr>
        <w:ind w:left="5760" w:hanging="360"/>
      </w:pPr>
    </w:lvl>
    <w:lvl w:ilvl="8" w:tplc="341445F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C5EA8"/>
    <w:multiLevelType w:val="hybridMultilevel"/>
    <w:tmpl w:val="40CA15E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72591681"/>
    <w:multiLevelType w:val="hybridMultilevel"/>
    <w:tmpl w:val="7F820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51C7A"/>
    <w:multiLevelType w:val="hybridMultilevel"/>
    <w:tmpl w:val="950A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70C49"/>
    <w:multiLevelType w:val="hybridMultilevel"/>
    <w:tmpl w:val="F24499DC"/>
    <w:lvl w:ilvl="0" w:tplc="1AD258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618E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EE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69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A3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C8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89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09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67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126"/>
    <w:multiLevelType w:val="multilevel"/>
    <w:tmpl w:val="E0A2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B15CF9"/>
    <w:multiLevelType w:val="hybridMultilevel"/>
    <w:tmpl w:val="2ABA82B2"/>
    <w:lvl w:ilvl="0" w:tplc="6A2EE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A0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68A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25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0C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28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8A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9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40A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14227"/>
    <w:multiLevelType w:val="hybridMultilevel"/>
    <w:tmpl w:val="402E9140"/>
    <w:lvl w:ilvl="0" w:tplc="B3FA1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0A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CC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C4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2C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C8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24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EB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23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231ED"/>
    <w:multiLevelType w:val="hybridMultilevel"/>
    <w:tmpl w:val="3EEC4876"/>
    <w:lvl w:ilvl="0" w:tplc="5134B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2F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88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E9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24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27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0A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EF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6F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12"/>
  </w:num>
  <w:num w:numId="4">
    <w:abstractNumId w:val="11"/>
  </w:num>
  <w:num w:numId="5">
    <w:abstractNumId w:val="43"/>
  </w:num>
  <w:num w:numId="6">
    <w:abstractNumId w:val="26"/>
  </w:num>
  <w:num w:numId="7">
    <w:abstractNumId w:val="44"/>
  </w:num>
  <w:num w:numId="8">
    <w:abstractNumId w:val="21"/>
  </w:num>
  <w:num w:numId="9">
    <w:abstractNumId w:val="45"/>
  </w:num>
  <w:num w:numId="10">
    <w:abstractNumId w:val="27"/>
  </w:num>
  <w:num w:numId="11">
    <w:abstractNumId w:val="17"/>
  </w:num>
  <w:num w:numId="12">
    <w:abstractNumId w:val="20"/>
  </w:num>
  <w:num w:numId="13">
    <w:abstractNumId w:val="4"/>
  </w:num>
  <w:num w:numId="14">
    <w:abstractNumId w:val="24"/>
  </w:num>
  <w:num w:numId="15">
    <w:abstractNumId w:val="23"/>
  </w:num>
  <w:num w:numId="16">
    <w:abstractNumId w:val="37"/>
  </w:num>
  <w:num w:numId="17">
    <w:abstractNumId w:val="3"/>
  </w:num>
  <w:num w:numId="18">
    <w:abstractNumId w:val="15"/>
  </w:num>
  <w:num w:numId="19">
    <w:abstractNumId w:val="40"/>
  </w:num>
  <w:num w:numId="20">
    <w:abstractNumId w:val="36"/>
  </w:num>
  <w:num w:numId="21">
    <w:abstractNumId w:val="5"/>
  </w:num>
  <w:num w:numId="22">
    <w:abstractNumId w:val="34"/>
  </w:num>
  <w:num w:numId="23">
    <w:abstractNumId w:val="30"/>
  </w:num>
  <w:num w:numId="24">
    <w:abstractNumId w:val="35"/>
  </w:num>
  <w:num w:numId="25">
    <w:abstractNumId w:val="32"/>
  </w:num>
  <w:num w:numId="26">
    <w:abstractNumId w:val="19"/>
  </w:num>
  <w:num w:numId="27">
    <w:abstractNumId w:val="8"/>
  </w:num>
  <w:num w:numId="28">
    <w:abstractNumId w:val="39"/>
  </w:num>
  <w:num w:numId="29">
    <w:abstractNumId w:val="7"/>
  </w:num>
  <w:num w:numId="30">
    <w:abstractNumId w:val="13"/>
  </w:num>
  <w:num w:numId="31">
    <w:abstractNumId w:val="22"/>
  </w:num>
  <w:num w:numId="32">
    <w:abstractNumId w:val="14"/>
  </w:num>
  <w:num w:numId="33">
    <w:abstractNumId w:val="0"/>
  </w:num>
  <w:num w:numId="34">
    <w:abstractNumId w:val="28"/>
  </w:num>
  <w:num w:numId="35">
    <w:abstractNumId w:val="1"/>
  </w:num>
  <w:num w:numId="36">
    <w:abstractNumId w:val="10"/>
  </w:num>
  <w:num w:numId="37">
    <w:abstractNumId w:val="33"/>
  </w:num>
  <w:num w:numId="38">
    <w:abstractNumId w:val="18"/>
  </w:num>
  <w:num w:numId="39">
    <w:abstractNumId w:val="16"/>
  </w:num>
  <w:num w:numId="40">
    <w:abstractNumId w:val="2"/>
  </w:num>
  <w:num w:numId="41">
    <w:abstractNumId w:val="31"/>
  </w:num>
  <w:num w:numId="42">
    <w:abstractNumId w:val="38"/>
  </w:num>
  <w:num w:numId="43">
    <w:abstractNumId w:val="25"/>
  </w:num>
  <w:num w:numId="44">
    <w:abstractNumId w:val="42"/>
  </w:num>
  <w:num w:numId="45">
    <w:abstractNumId w:val="2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27"/>
    <w:rsid w:val="0000083F"/>
    <w:rsid w:val="000022D6"/>
    <w:rsid w:val="00003416"/>
    <w:rsid w:val="000035FE"/>
    <w:rsid w:val="00041229"/>
    <w:rsid w:val="00055669"/>
    <w:rsid w:val="00083977"/>
    <w:rsid w:val="00095016"/>
    <w:rsid w:val="000A12E7"/>
    <w:rsid w:val="000A287E"/>
    <w:rsid w:val="000A6BE3"/>
    <w:rsid w:val="000D24D5"/>
    <w:rsid w:val="000E0548"/>
    <w:rsid w:val="000E13A7"/>
    <w:rsid w:val="000E42B9"/>
    <w:rsid w:val="000E5847"/>
    <w:rsid w:val="000F4AED"/>
    <w:rsid w:val="000F59A5"/>
    <w:rsid w:val="0010365A"/>
    <w:rsid w:val="00113463"/>
    <w:rsid w:val="001134D5"/>
    <w:rsid w:val="00134E68"/>
    <w:rsid w:val="00145720"/>
    <w:rsid w:val="00162984"/>
    <w:rsid w:val="00166759"/>
    <w:rsid w:val="00174A69"/>
    <w:rsid w:val="00177B14"/>
    <w:rsid w:val="00185054"/>
    <w:rsid w:val="00192210"/>
    <w:rsid w:val="0019338D"/>
    <w:rsid w:val="0019346B"/>
    <w:rsid w:val="001A1F94"/>
    <w:rsid w:val="001A3698"/>
    <w:rsid w:val="001A5ECD"/>
    <w:rsid w:val="001C359A"/>
    <w:rsid w:val="001C44B6"/>
    <w:rsid w:val="001D17BE"/>
    <w:rsid w:val="001D17E1"/>
    <w:rsid w:val="001D1BAE"/>
    <w:rsid w:val="001E0916"/>
    <w:rsid w:val="001E0921"/>
    <w:rsid w:val="001E2CAA"/>
    <w:rsid w:val="001E7A58"/>
    <w:rsid w:val="0020389F"/>
    <w:rsid w:val="002225AB"/>
    <w:rsid w:val="00224D14"/>
    <w:rsid w:val="00231E09"/>
    <w:rsid w:val="00233F5C"/>
    <w:rsid w:val="00234BC1"/>
    <w:rsid w:val="002375E9"/>
    <w:rsid w:val="00237ED6"/>
    <w:rsid w:val="00243DDF"/>
    <w:rsid w:val="00244BAD"/>
    <w:rsid w:val="00254A25"/>
    <w:rsid w:val="002574ED"/>
    <w:rsid w:val="0026384F"/>
    <w:rsid w:val="002641B6"/>
    <w:rsid w:val="002815BA"/>
    <w:rsid w:val="00282693"/>
    <w:rsid w:val="002867CC"/>
    <w:rsid w:val="002900EF"/>
    <w:rsid w:val="0029180F"/>
    <w:rsid w:val="00296BDF"/>
    <w:rsid w:val="00297640"/>
    <w:rsid w:val="00297C40"/>
    <w:rsid w:val="002A5DB8"/>
    <w:rsid w:val="002B6067"/>
    <w:rsid w:val="002E45D8"/>
    <w:rsid w:val="002F267E"/>
    <w:rsid w:val="00300813"/>
    <w:rsid w:val="003043D9"/>
    <w:rsid w:val="00304BA3"/>
    <w:rsid w:val="003068B6"/>
    <w:rsid w:val="00315A6B"/>
    <w:rsid w:val="00355AD3"/>
    <w:rsid w:val="00360318"/>
    <w:rsid w:val="00363527"/>
    <w:rsid w:val="00366CC5"/>
    <w:rsid w:val="003829D6"/>
    <w:rsid w:val="0038572E"/>
    <w:rsid w:val="00387426"/>
    <w:rsid w:val="003939E3"/>
    <w:rsid w:val="003A75B1"/>
    <w:rsid w:val="003B353F"/>
    <w:rsid w:val="003B731F"/>
    <w:rsid w:val="003B75B1"/>
    <w:rsid w:val="003B7C39"/>
    <w:rsid w:val="003C16F3"/>
    <w:rsid w:val="003C4221"/>
    <w:rsid w:val="003C5224"/>
    <w:rsid w:val="003D1963"/>
    <w:rsid w:val="003E5041"/>
    <w:rsid w:val="003F4180"/>
    <w:rsid w:val="003F5FAE"/>
    <w:rsid w:val="00402C63"/>
    <w:rsid w:val="004056C3"/>
    <w:rsid w:val="004071AD"/>
    <w:rsid w:val="00422734"/>
    <w:rsid w:val="004306A1"/>
    <w:rsid w:val="004332EA"/>
    <w:rsid w:val="00442CB3"/>
    <w:rsid w:val="00451AB6"/>
    <w:rsid w:val="00462A70"/>
    <w:rsid w:val="00464151"/>
    <w:rsid w:val="00472F4B"/>
    <w:rsid w:val="00482E6E"/>
    <w:rsid w:val="0048657D"/>
    <w:rsid w:val="004917B7"/>
    <w:rsid w:val="00493A7D"/>
    <w:rsid w:val="00493F0F"/>
    <w:rsid w:val="004A12B3"/>
    <w:rsid w:val="004A67D6"/>
    <w:rsid w:val="004B0F02"/>
    <w:rsid w:val="004B28CE"/>
    <w:rsid w:val="004C092D"/>
    <w:rsid w:val="004D1A8A"/>
    <w:rsid w:val="004D7190"/>
    <w:rsid w:val="004E2CC4"/>
    <w:rsid w:val="004E4E94"/>
    <w:rsid w:val="005039F3"/>
    <w:rsid w:val="00505B48"/>
    <w:rsid w:val="005148ED"/>
    <w:rsid w:val="005310F0"/>
    <w:rsid w:val="0053605A"/>
    <w:rsid w:val="0054738B"/>
    <w:rsid w:val="005509B8"/>
    <w:rsid w:val="0055149D"/>
    <w:rsid w:val="005731F4"/>
    <w:rsid w:val="0057406B"/>
    <w:rsid w:val="00575203"/>
    <w:rsid w:val="00581244"/>
    <w:rsid w:val="0059061C"/>
    <w:rsid w:val="00591B82"/>
    <w:rsid w:val="005962EB"/>
    <w:rsid w:val="005A360C"/>
    <w:rsid w:val="005B5890"/>
    <w:rsid w:val="005C6DF8"/>
    <w:rsid w:val="005D476E"/>
    <w:rsid w:val="005E0A31"/>
    <w:rsid w:val="005E48F3"/>
    <w:rsid w:val="005F2F84"/>
    <w:rsid w:val="005F56B3"/>
    <w:rsid w:val="00601BE5"/>
    <w:rsid w:val="006051BB"/>
    <w:rsid w:val="006120CA"/>
    <w:rsid w:val="00615E3C"/>
    <w:rsid w:val="00617BF9"/>
    <w:rsid w:val="0062522E"/>
    <w:rsid w:val="0062699B"/>
    <w:rsid w:val="00663949"/>
    <w:rsid w:val="00674EF9"/>
    <w:rsid w:val="0067630D"/>
    <w:rsid w:val="006832CB"/>
    <w:rsid w:val="0068407E"/>
    <w:rsid w:val="0068727F"/>
    <w:rsid w:val="00695C13"/>
    <w:rsid w:val="00696E52"/>
    <w:rsid w:val="006B14EF"/>
    <w:rsid w:val="006B2B33"/>
    <w:rsid w:val="006C04CF"/>
    <w:rsid w:val="006C39A5"/>
    <w:rsid w:val="006C3B14"/>
    <w:rsid w:val="006E2174"/>
    <w:rsid w:val="006F1C9C"/>
    <w:rsid w:val="00705077"/>
    <w:rsid w:val="00706939"/>
    <w:rsid w:val="00706E8A"/>
    <w:rsid w:val="00733B0E"/>
    <w:rsid w:val="00735F03"/>
    <w:rsid w:val="00736D3C"/>
    <w:rsid w:val="00740848"/>
    <w:rsid w:val="007430F1"/>
    <w:rsid w:val="00744804"/>
    <w:rsid w:val="007537F5"/>
    <w:rsid w:val="0075629E"/>
    <w:rsid w:val="00774D9F"/>
    <w:rsid w:val="00780653"/>
    <w:rsid w:val="00786611"/>
    <w:rsid w:val="00790A81"/>
    <w:rsid w:val="00794004"/>
    <w:rsid w:val="007A789A"/>
    <w:rsid w:val="007B28B2"/>
    <w:rsid w:val="007C6F82"/>
    <w:rsid w:val="007D05F5"/>
    <w:rsid w:val="007D4F8C"/>
    <w:rsid w:val="007D654B"/>
    <w:rsid w:val="007D7158"/>
    <w:rsid w:val="007E1372"/>
    <w:rsid w:val="00800818"/>
    <w:rsid w:val="008015BB"/>
    <w:rsid w:val="0080713B"/>
    <w:rsid w:val="00812C07"/>
    <w:rsid w:val="00825AA0"/>
    <w:rsid w:val="008312CB"/>
    <w:rsid w:val="0084095B"/>
    <w:rsid w:val="00841725"/>
    <w:rsid w:val="00842C1B"/>
    <w:rsid w:val="00853723"/>
    <w:rsid w:val="00861040"/>
    <w:rsid w:val="00870F30"/>
    <w:rsid w:val="00874C40"/>
    <w:rsid w:val="008760AC"/>
    <w:rsid w:val="00890A81"/>
    <w:rsid w:val="008944F6"/>
    <w:rsid w:val="008956C0"/>
    <w:rsid w:val="008A3C63"/>
    <w:rsid w:val="008B55FE"/>
    <w:rsid w:val="008B5B00"/>
    <w:rsid w:val="008B7CFB"/>
    <w:rsid w:val="008C6AD2"/>
    <w:rsid w:val="008E1949"/>
    <w:rsid w:val="008F2B15"/>
    <w:rsid w:val="008F5D68"/>
    <w:rsid w:val="009024F5"/>
    <w:rsid w:val="00904A9D"/>
    <w:rsid w:val="009055F9"/>
    <w:rsid w:val="00907FA1"/>
    <w:rsid w:val="00912826"/>
    <w:rsid w:val="009160D7"/>
    <w:rsid w:val="009230EB"/>
    <w:rsid w:val="00923B60"/>
    <w:rsid w:val="0092522F"/>
    <w:rsid w:val="00947980"/>
    <w:rsid w:val="009574BC"/>
    <w:rsid w:val="00962C30"/>
    <w:rsid w:val="00965ABC"/>
    <w:rsid w:val="00966D1D"/>
    <w:rsid w:val="00984E54"/>
    <w:rsid w:val="00986FA5"/>
    <w:rsid w:val="00992FAA"/>
    <w:rsid w:val="009957AE"/>
    <w:rsid w:val="009A4ADF"/>
    <w:rsid w:val="009B35C2"/>
    <w:rsid w:val="009B4167"/>
    <w:rsid w:val="009C1371"/>
    <w:rsid w:val="009C7167"/>
    <w:rsid w:val="009D27D0"/>
    <w:rsid w:val="009D6DD8"/>
    <w:rsid w:val="009E4BDF"/>
    <w:rsid w:val="009F019E"/>
    <w:rsid w:val="00A0129A"/>
    <w:rsid w:val="00A01C22"/>
    <w:rsid w:val="00A02C2F"/>
    <w:rsid w:val="00A03A17"/>
    <w:rsid w:val="00A03AB4"/>
    <w:rsid w:val="00A26A58"/>
    <w:rsid w:val="00A27A2B"/>
    <w:rsid w:val="00A3086A"/>
    <w:rsid w:val="00A42550"/>
    <w:rsid w:val="00A42B25"/>
    <w:rsid w:val="00A50D59"/>
    <w:rsid w:val="00A54147"/>
    <w:rsid w:val="00A65DB8"/>
    <w:rsid w:val="00A80A89"/>
    <w:rsid w:val="00AA5CE7"/>
    <w:rsid w:val="00AA7C05"/>
    <w:rsid w:val="00AB7304"/>
    <w:rsid w:val="00AF4A8D"/>
    <w:rsid w:val="00B00504"/>
    <w:rsid w:val="00B16B8C"/>
    <w:rsid w:val="00B24DDD"/>
    <w:rsid w:val="00B250F8"/>
    <w:rsid w:val="00B3371D"/>
    <w:rsid w:val="00B372F8"/>
    <w:rsid w:val="00B54944"/>
    <w:rsid w:val="00B57990"/>
    <w:rsid w:val="00B66CAA"/>
    <w:rsid w:val="00B726BF"/>
    <w:rsid w:val="00B83C99"/>
    <w:rsid w:val="00B87937"/>
    <w:rsid w:val="00BA1152"/>
    <w:rsid w:val="00BA3F2F"/>
    <w:rsid w:val="00BA4967"/>
    <w:rsid w:val="00BA65CD"/>
    <w:rsid w:val="00BC04D4"/>
    <w:rsid w:val="00BD3FA1"/>
    <w:rsid w:val="00BD4A58"/>
    <w:rsid w:val="00BF2506"/>
    <w:rsid w:val="00C02FFA"/>
    <w:rsid w:val="00C0308F"/>
    <w:rsid w:val="00C13139"/>
    <w:rsid w:val="00C13B0E"/>
    <w:rsid w:val="00C13B80"/>
    <w:rsid w:val="00C218D1"/>
    <w:rsid w:val="00C21D2C"/>
    <w:rsid w:val="00C25DFC"/>
    <w:rsid w:val="00C32EB2"/>
    <w:rsid w:val="00C42891"/>
    <w:rsid w:val="00C4523D"/>
    <w:rsid w:val="00C954C1"/>
    <w:rsid w:val="00CA76BA"/>
    <w:rsid w:val="00CA76BC"/>
    <w:rsid w:val="00CB3110"/>
    <w:rsid w:val="00CD36B3"/>
    <w:rsid w:val="00CD7265"/>
    <w:rsid w:val="00CF10E7"/>
    <w:rsid w:val="00CF11FD"/>
    <w:rsid w:val="00CF2CF8"/>
    <w:rsid w:val="00D0602C"/>
    <w:rsid w:val="00D26527"/>
    <w:rsid w:val="00D403AC"/>
    <w:rsid w:val="00D44F76"/>
    <w:rsid w:val="00D50EC4"/>
    <w:rsid w:val="00D61888"/>
    <w:rsid w:val="00D62B30"/>
    <w:rsid w:val="00D67776"/>
    <w:rsid w:val="00D84485"/>
    <w:rsid w:val="00D84AB0"/>
    <w:rsid w:val="00D86856"/>
    <w:rsid w:val="00D93516"/>
    <w:rsid w:val="00DA491E"/>
    <w:rsid w:val="00DA5CD6"/>
    <w:rsid w:val="00DB52E0"/>
    <w:rsid w:val="00DC0627"/>
    <w:rsid w:val="00DE1FF4"/>
    <w:rsid w:val="00DF493D"/>
    <w:rsid w:val="00E01865"/>
    <w:rsid w:val="00E176FE"/>
    <w:rsid w:val="00E2548E"/>
    <w:rsid w:val="00E325E0"/>
    <w:rsid w:val="00E36D2F"/>
    <w:rsid w:val="00E3720D"/>
    <w:rsid w:val="00E37845"/>
    <w:rsid w:val="00E50952"/>
    <w:rsid w:val="00E5782C"/>
    <w:rsid w:val="00E76DF2"/>
    <w:rsid w:val="00E846DA"/>
    <w:rsid w:val="00E85749"/>
    <w:rsid w:val="00E86CC9"/>
    <w:rsid w:val="00E86D78"/>
    <w:rsid w:val="00E91214"/>
    <w:rsid w:val="00EB4517"/>
    <w:rsid w:val="00EC01FC"/>
    <w:rsid w:val="00EC44E5"/>
    <w:rsid w:val="00EC6AB9"/>
    <w:rsid w:val="00ED36F7"/>
    <w:rsid w:val="00ED5540"/>
    <w:rsid w:val="00EE7CBF"/>
    <w:rsid w:val="00EF393B"/>
    <w:rsid w:val="00EF4FCB"/>
    <w:rsid w:val="00F105B4"/>
    <w:rsid w:val="00F1079A"/>
    <w:rsid w:val="00F14F21"/>
    <w:rsid w:val="00F21BFD"/>
    <w:rsid w:val="00F2709E"/>
    <w:rsid w:val="00F3704B"/>
    <w:rsid w:val="00F55408"/>
    <w:rsid w:val="00F55CE4"/>
    <w:rsid w:val="00F83F8C"/>
    <w:rsid w:val="00F909F5"/>
    <w:rsid w:val="00FA0940"/>
    <w:rsid w:val="00FB21C3"/>
    <w:rsid w:val="00FC0832"/>
    <w:rsid w:val="00FC4AEC"/>
    <w:rsid w:val="00FD6CA0"/>
    <w:rsid w:val="00FE25CE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7241"/>
  <w15:chartTrackingRefBased/>
  <w15:docId w15:val="{49449BF7-67C4-764B-9AD5-3C9865FE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27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0627"/>
    <w:pPr>
      <w:widowControl w:val="0"/>
      <w:spacing w:line="480" w:lineRule="auto"/>
      <w:outlineLvl w:val="0"/>
    </w:pPr>
    <w:rPr>
      <w:rFonts w:ascii="Arial" w:eastAsiaTheme="majorEastAsia" w:hAnsi="Arial" w:cs="Arial"/>
      <w:b/>
      <w:color w:val="000000" w:themeColor="text1"/>
      <w:sz w:val="3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627"/>
    <w:pPr>
      <w:spacing w:line="360" w:lineRule="auto"/>
      <w:outlineLvl w:val="1"/>
    </w:pPr>
    <w:rPr>
      <w:rFonts w:ascii="Arial" w:hAnsi="Arial" w:cs="Arial"/>
      <w:b/>
      <w:sz w:val="28"/>
      <w:szCs w:val="3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0627"/>
    <w:pPr>
      <w:spacing w:line="480" w:lineRule="auto"/>
      <w:outlineLvl w:val="2"/>
    </w:pPr>
    <w:rPr>
      <w:rFonts w:ascii="Arial" w:hAnsi="Arial" w:cs="Arial"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C0627"/>
    <w:pPr>
      <w:keepNext/>
      <w:keepLines/>
      <w:spacing w:line="360" w:lineRule="auto"/>
      <w:outlineLvl w:val="3"/>
    </w:pPr>
    <w:rPr>
      <w:rFonts w:ascii="Arial" w:eastAsiaTheme="majorEastAsia" w:hAnsi="Arial" w:cstheme="majorBidi"/>
      <w:iCs/>
      <w:color w:val="000000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C0627"/>
    <w:pPr>
      <w:keepNext/>
      <w:keepLines/>
      <w:spacing w:before="40"/>
      <w:outlineLvl w:val="4"/>
    </w:pPr>
    <w:rPr>
      <w:rFonts w:ascii="Arial" w:eastAsiaTheme="majorEastAsia" w:hAnsi="Arial" w:cstheme="majorBidi"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06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1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5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0627"/>
    <w:rPr>
      <w:rFonts w:ascii="Arial" w:eastAsiaTheme="majorEastAsia" w:hAnsi="Arial" w:cs="Arial"/>
      <w:b/>
      <w:color w:val="000000" w:themeColor="text1"/>
      <w:sz w:val="32"/>
      <w:szCs w:val="2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C0627"/>
    <w:rPr>
      <w:rFonts w:ascii="Arial" w:eastAsia="Times New Roman" w:hAnsi="Arial" w:cs="Arial"/>
      <w:b/>
      <w:sz w:val="28"/>
      <w:szCs w:val="32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C0627"/>
    <w:rPr>
      <w:rFonts w:ascii="Arial" w:eastAsia="Times New Roman" w:hAnsi="Arial" w:cs="Arial"/>
      <w:bCs/>
      <w:sz w:val="22"/>
      <w:szCs w:val="22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C0627"/>
    <w:rPr>
      <w:rFonts w:ascii="Arial" w:eastAsiaTheme="majorEastAsia" w:hAnsi="Arial" w:cstheme="majorBidi"/>
      <w:iCs/>
      <w:color w:val="000000" w:themeColor="text1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C0627"/>
    <w:rPr>
      <w:rFonts w:ascii="Arial" w:eastAsiaTheme="majorEastAsia" w:hAnsi="Arial" w:cstheme="majorBidi"/>
      <w:color w:val="000000" w:themeColor="text1"/>
      <w:sz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C0627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0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627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0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627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DC0627"/>
  </w:style>
  <w:style w:type="paragraph" w:customStyle="1" w:styleId="p1">
    <w:name w:val="p1"/>
    <w:basedOn w:val="Normal"/>
    <w:rsid w:val="00DC0627"/>
    <w:rPr>
      <w:rFonts w:eastAsia="MS Mincho"/>
      <w:sz w:val="18"/>
      <w:szCs w:val="18"/>
    </w:rPr>
  </w:style>
  <w:style w:type="character" w:customStyle="1" w:styleId="apple-converted-space">
    <w:name w:val="apple-converted-space"/>
    <w:rsid w:val="00DC0627"/>
  </w:style>
  <w:style w:type="character" w:styleId="CommentReference">
    <w:name w:val="annotation reference"/>
    <w:basedOn w:val="DefaultParagraphFont"/>
    <w:uiPriority w:val="99"/>
    <w:semiHidden/>
    <w:unhideWhenUsed/>
    <w:rsid w:val="00DC0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6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62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C0627"/>
    <w:pPr>
      <w:ind w:left="720"/>
      <w:contextualSpacing/>
    </w:pPr>
  </w:style>
  <w:style w:type="table" w:styleId="TableGrid">
    <w:name w:val="Table Grid"/>
    <w:basedOn w:val="TableNormal"/>
    <w:uiPriority w:val="39"/>
    <w:rsid w:val="00DC062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DC0627"/>
    <w:pPr>
      <w:widowControl w:val="0"/>
      <w:spacing w:after="200"/>
    </w:pPr>
    <w:rPr>
      <w:rFonts w:ascii="Arial" w:hAnsi="Arial" w:cs="Arial"/>
      <w:iCs/>
      <w:color w:val="000000" w:themeColor="text1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62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C06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06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627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DC0627"/>
    <w:pPr>
      <w:autoSpaceDE w:val="0"/>
      <w:autoSpaceDN w:val="0"/>
      <w:adjustRightInd w:val="0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unhideWhenUsed/>
    <w:rsid w:val="00DC0627"/>
    <w:pPr>
      <w:tabs>
        <w:tab w:val="right" w:pos="9010"/>
      </w:tabs>
      <w:spacing w:line="480" w:lineRule="auto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C0627"/>
    <w:pPr>
      <w:spacing w:before="12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C0627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C0627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C0627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C0627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C0627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C0627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C0627"/>
    <w:pPr>
      <w:ind w:left="1920"/>
    </w:pPr>
    <w:rPr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DC0627"/>
  </w:style>
  <w:style w:type="paragraph" w:styleId="Title">
    <w:name w:val="Title"/>
    <w:basedOn w:val="Normal"/>
    <w:next w:val="Normal"/>
    <w:link w:val="TitleChar"/>
    <w:uiPriority w:val="10"/>
    <w:qFormat/>
    <w:rsid w:val="00DC0627"/>
    <w:pPr>
      <w:spacing w:before="12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6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6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62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C0627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DC0627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DC0627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C0627"/>
    <w:rPr>
      <w:rFonts w:ascii="Times New Roman" w:eastAsia="Times New Roman" w:hAnsi="Times New Roman" w:cs="Times New Roman"/>
      <w:i/>
      <w:iCs/>
      <w:color w:val="404040" w:themeColor="text1" w:themeTint="BF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DC06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C0627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06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C0627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semiHidden/>
    <w:unhideWhenUsed/>
    <w:rsid w:val="00DC0627"/>
    <w:pPr>
      <w:tabs>
        <w:tab w:val="left" w:pos="2268"/>
      </w:tabs>
      <w:ind w:left="2268" w:hanging="2268"/>
      <w:jc w:val="both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C0627"/>
    <w:rPr>
      <w:rFonts w:ascii="Arial" w:eastAsia="Times New Roman" w:hAnsi="Arial" w:cs="Times New Roman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DC0627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C0627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C0627"/>
    <w:rPr>
      <w:rFonts w:ascii="Calibri" w:eastAsia="Times New Roman" w:hAnsi="Calibri" w:cs="Calibri"/>
      <w:lang w:val="en-US" w:eastAsia="en-GB"/>
    </w:rPr>
  </w:style>
  <w:style w:type="paragraph" w:customStyle="1" w:styleId="EndNoteBibliography">
    <w:name w:val="EndNote Bibliography"/>
    <w:basedOn w:val="Normal"/>
    <w:link w:val="EndNoteBibliographyChar"/>
    <w:rsid w:val="00DC0627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C0627"/>
    <w:rPr>
      <w:rFonts w:ascii="Calibri" w:eastAsia="Times New Roman" w:hAnsi="Calibri" w:cs="Calibri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C06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0627"/>
    <w:rPr>
      <w:rFonts w:ascii="Times New Roman" w:eastAsia="Times New Roman" w:hAnsi="Times New Roman" w:cs="Times New Roman"/>
      <w:lang w:eastAsia="en-GB"/>
    </w:rPr>
  </w:style>
  <w:style w:type="character" w:customStyle="1" w:styleId="TableParagraphChar">
    <w:name w:val="Table Paragraph Char"/>
    <w:link w:val="TableParagraph"/>
    <w:uiPriority w:val="1"/>
    <w:rsid w:val="00DC0627"/>
    <w:rPr>
      <w:rFonts w:ascii="Arial" w:eastAsia="Times New Roman" w:hAnsi="Arial" w:cs="Arial"/>
      <w:lang w:eastAsia="en-GB"/>
    </w:rPr>
  </w:style>
  <w:style w:type="paragraph" w:styleId="NoSpacing">
    <w:name w:val="No Spacing"/>
    <w:uiPriority w:val="1"/>
    <w:qFormat/>
    <w:rsid w:val="00DC0627"/>
  </w:style>
  <w:style w:type="paragraph" w:styleId="Revision">
    <w:name w:val="Revision"/>
    <w:hidden/>
    <w:uiPriority w:val="99"/>
    <w:semiHidden/>
    <w:rsid w:val="00DC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Norman</dc:creator>
  <cp:keywords/>
  <dc:description/>
  <cp:lastModifiedBy>ADAMSON Lorraine</cp:lastModifiedBy>
  <cp:revision>3</cp:revision>
  <dcterms:created xsi:type="dcterms:W3CDTF">2021-05-06T08:39:00Z</dcterms:created>
  <dcterms:modified xsi:type="dcterms:W3CDTF">2021-05-06T08:47:00Z</dcterms:modified>
</cp:coreProperties>
</file>